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6809" w:rsidRDefault="00336809" w:rsidP="005E2059">
      <w:pPr>
        <w:pStyle w:val="Bezodstpw"/>
        <w:ind w:left="-142" w:right="-567"/>
        <w:jc w:val="center"/>
        <w:rPr>
          <w:b/>
          <w:sz w:val="32"/>
          <w:szCs w:val="32"/>
        </w:rPr>
      </w:pPr>
      <w:r w:rsidRPr="00336809">
        <w:rPr>
          <w:b/>
          <w:sz w:val="32"/>
          <w:szCs w:val="32"/>
        </w:rPr>
        <w:t>GMINNE OBCHODY DNIA EDUKACJI NARODOWEJ</w:t>
      </w:r>
    </w:p>
    <w:p w:rsidR="00CB494D" w:rsidRDefault="00CB494D" w:rsidP="005E2059">
      <w:pPr>
        <w:pStyle w:val="Bezodstpw"/>
        <w:ind w:left="-142" w:right="-567"/>
        <w:jc w:val="center"/>
        <w:rPr>
          <w:b/>
          <w:sz w:val="32"/>
          <w:szCs w:val="32"/>
        </w:rPr>
      </w:pPr>
    </w:p>
    <w:p w:rsidR="00336809" w:rsidRPr="00F7623A" w:rsidRDefault="00CB494D" w:rsidP="005E2059">
      <w:pPr>
        <w:pStyle w:val="Bezodstpw"/>
        <w:ind w:left="284" w:right="-567"/>
        <w:jc w:val="center"/>
        <w:rPr>
          <w:b/>
          <w:color w:val="FF0000"/>
          <w:sz w:val="32"/>
          <w:szCs w:val="32"/>
        </w:rPr>
      </w:pPr>
      <w:r>
        <w:rPr>
          <w:b/>
          <w:sz w:val="32"/>
          <w:szCs w:val="32"/>
        </w:rPr>
        <w:t>PRZEDSZKOLE PUBLICZNE W DZIEWKOWICACH WRAZ Z ODDZIAŁAMI ZAMIEJSCOWYMI W BŁOTNICY STRZELECKIEJ I WARMĄTOWICACH</w:t>
      </w:r>
    </w:p>
    <w:p w:rsidR="00336809" w:rsidRDefault="00336809" w:rsidP="005E2059">
      <w:pPr>
        <w:jc w:val="center"/>
      </w:pPr>
    </w:p>
    <w:p w:rsidR="006110F5" w:rsidRPr="006110F5" w:rsidRDefault="006110F5" w:rsidP="005E2059">
      <w:pPr>
        <w:pStyle w:val="Bezodstpw"/>
        <w:jc w:val="center"/>
      </w:pPr>
    </w:p>
    <w:tbl>
      <w:tblPr>
        <w:tblStyle w:val="Tabela-Siatka"/>
        <w:tblW w:w="10456" w:type="dxa"/>
        <w:tblLook w:val="04A0"/>
      </w:tblPr>
      <w:tblGrid>
        <w:gridCol w:w="5683"/>
        <w:gridCol w:w="4999"/>
      </w:tblGrid>
      <w:tr w:rsidR="00C16845" w:rsidTr="005E2059">
        <w:tc>
          <w:tcPr>
            <w:tcW w:w="5562" w:type="dxa"/>
          </w:tcPr>
          <w:p w:rsidR="00336809" w:rsidRDefault="00336809" w:rsidP="005E2059">
            <w:pPr>
              <w:jc w:val="center"/>
            </w:pPr>
          </w:p>
          <w:p w:rsidR="00336809" w:rsidRDefault="00CB494D" w:rsidP="005E2059">
            <w:pPr>
              <w:jc w:val="center"/>
            </w:pPr>
            <w:r w:rsidRPr="00021FEC">
              <w:rPr>
                <w:rFonts w:eastAsia="Times New Roman" w:cstheme="minorHAnsi"/>
                <w:b/>
                <w:noProof/>
                <w:color w:val="21100B"/>
                <w:sz w:val="28"/>
                <w:szCs w:val="28"/>
                <w:lang w:eastAsia="pl-PL"/>
              </w:rPr>
              <w:drawing>
                <wp:inline distT="0" distB="0" distL="0" distR="0">
                  <wp:extent cx="1303506" cy="1158341"/>
                  <wp:effectExtent l="0" t="0" r="0" b="3810"/>
                  <wp:docPr id="312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458" cy="1178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336809" w:rsidRDefault="00CB494D" w:rsidP="005E2059">
            <w:pPr>
              <w:jc w:val="center"/>
            </w:pPr>
            <w:r w:rsidRPr="00021FEC">
              <w:rPr>
                <w:rFonts w:cstheme="minorHAnsi"/>
                <w:b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1751135" cy="1245141"/>
                  <wp:effectExtent l="0" t="0" r="1905" b="0"/>
                  <wp:docPr id="312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135" cy="1245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845" w:rsidTr="005E2059">
        <w:tc>
          <w:tcPr>
            <w:tcW w:w="5562" w:type="dxa"/>
          </w:tcPr>
          <w:p w:rsidR="00336809" w:rsidRDefault="00336809" w:rsidP="005E2059">
            <w:pPr>
              <w:jc w:val="center"/>
            </w:pPr>
            <w:r>
              <w:t>Dyrektor:</w:t>
            </w:r>
          </w:p>
        </w:tc>
        <w:tc>
          <w:tcPr>
            <w:tcW w:w="4894" w:type="dxa"/>
          </w:tcPr>
          <w:p w:rsidR="00336809" w:rsidRPr="00507E50" w:rsidRDefault="00CB494D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Regina Krawiec - Dimitrowa</w:t>
            </w:r>
          </w:p>
        </w:tc>
      </w:tr>
      <w:tr w:rsidR="00C16845" w:rsidTr="005E2059">
        <w:tc>
          <w:tcPr>
            <w:tcW w:w="5562" w:type="dxa"/>
          </w:tcPr>
          <w:p w:rsidR="00336809" w:rsidRDefault="00336809" w:rsidP="005E2059">
            <w:pPr>
              <w:jc w:val="center"/>
            </w:pPr>
            <w:r>
              <w:t>Liczba oddziałów:</w:t>
            </w:r>
          </w:p>
        </w:tc>
        <w:tc>
          <w:tcPr>
            <w:tcW w:w="4894" w:type="dxa"/>
          </w:tcPr>
          <w:p w:rsidR="00336809" w:rsidRPr="00507E50" w:rsidRDefault="00CB494D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16845" w:rsidTr="005E2059">
        <w:tc>
          <w:tcPr>
            <w:tcW w:w="5562" w:type="dxa"/>
          </w:tcPr>
          <w:p w:rsidR="00336809" w:rsidRDefault="00336809" w:rsidP="005E2059">
            <w:pPr>
              <w:jc w:val="center"/>
            </w:pPr>
            <w:r>
              <w:t xml:space="preserve">Liczba </w:t>
            </w:r>
            <w:r w:rsidR="00F7623A" w:rsidRPr="009666CB">
              <w:t>uczniów</w:t>
            </w:r>
            <w:r w:rsidR="00F7623A">
              <w:t>/</w:t>
            </w:r>
            <w:r>
              <w:t>wychowanków:</w:t>
            </w:r>
          </w:p>
        </w:tc>
        <w:tc>
          <w:tcPr>
            <w:tcW w:w="4894" w:type="dxa"/>
          </w:tcPr>
          <w:p w:rsidR="00336809" w:rsidRPr="00507E50" w:rsidRDefault="001964B1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</w:tr>
      <w:tr w:rsidR="00C16845" w:rsidTr="005E2059">
        <w:tc>
          <w:tcPr>
            <w:tcW w:w="5562" w:type="dxa"/>
          </w:tcPr>
          <w:p w:rsidR="00336809" w:rsidRDefault="00336809" w:rsidP="005E2059">
            <w:pPr>
              <w:jc w:val="center"/>
            </w:pPr>
            <w:r>
              <w:t>Strona internetowa:</w:t>
            </w:r>
          </w:p>
        </w:tc>
        <w:tc>
          <w:tcPr>
            <w:tcW w:w="4894" w:type="dxa"/>
          </w:tcPr>
          <w:p w:rsidR="00336809" w:rsidRPr="00507E50" w:rsidRDefault="00CB494D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16845" w:rsidTr="005E2059">
        <w:tc>
          <w:tcPr>
            <w:tcW w:w="5562" w:type="dxa"/>
          </w:tcPr>
          <w:p w:rsidR="00336809" w:rsidRDefault="00336809" w:rsidP="005E2059">
            <w:pPr>
              <w:jc w:val="center"/>
            </w:pPr>
            <w:r>
              <w:t>Adres e-mail:</w:t>
            </w:r>
          </w:p>
        </w:tc>
        <w:tc>
          <w:tcPr>
            <w:tcW w:w="4894" w:type="dxa"/>
          </w:tcPr>
          <w:p w:rsidR="00336809" w:rsidRPr="00507E50" w:rsidRDefault="00CB494D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sekretariat@ppdziewkowice.strzeleceopolskie.edu.pl</w:t>
            </w:r>
          </w:p>
        </w:tc>
      </w:tr>
      <w:tr w:rsidR="00336809" w:rsidTr="005E2059">
        <w:tc>
          <w:tcPr>
            <w:tcW w:w="10456" w:type="dxa"/>
            <w:gridSpan w:val="2"/>
          </w:tcPr>
          <w:p w:rsidR="00336809" w:rsidRPr="00336809" w:rsidRDefault="00336809" w:rsidP="005E2059">
            <w:pPr>
              <w:jc w:val="center"/>
              <w:rPr>
                <w:b/>
              </w:rPr>
            </w:pPr>
            <w:r w:rsidRPr="00336809">
              <w:rPr>
                <w:b/>
              </w:rPr>
              <w:t>PODSUMOWANIE ROKU SZKOLENEGO 2015/2016</w:t>
            </w:r>
          </w:p>
        </w:tc>
      </w:tr>
      <w:tr w:rsidR="00C16845" w:rsidTr="005E2059">
        <w:tc>
          <w:tcPr>
            <w:tcW w:w="5562" w:type="dxa"/>
          </w:tcPr>
          <w:p w:rsidR="00507E50" w:rsidRDefault="00507E50" w:rsidP="005E2059"/>
          <w:p w:rsidR="00D451AC" w:rsidRPr="007579DA" w:rsidRDefault="00215D17" w:rsidP="005E2059">
            <w:pPr>
              <w:jc w:val="center"/>
              <w:rPr>
                <w:b/>
              </w:rPr>
            </w:pPr>
            <w:r w:rsidRPr="00215D17">
              <w:rPr>
                <w:b/>
                <w:noProof/>
                <w:lang w:eastAsia="pl-PL"/>
              </w:rPr>
              <w:drawing>
                <wp:inline distT="0" distB="0" distL="0" distR="0">
                  <wp:extent cx="2497903" cy="1783080"/>
                  <wp:effectExtent l="0" t="0" r="0" b="7620"/>
                  <wp:docPr id="3122" name="Obraz 3122" descr="F:\IMG_0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F:\IMG_0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0020" cy="1784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466C98" w:rsidRDefault="00466C98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6C98" w:rsidRDefault="00466C98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494D" w:rsidRPr="001964B1" w:rsidRDefault="00CB494D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64B1">
              <w:rPr>
                <w:rFonts w:ascii="Times New Roman" w:hAnsi="Times New Roman" w:cs="Times New Roman"/>
                <w:b/>
                <w:sz w:val="24"/>
                <w:szCs w:val="24"/>
              </w:rPr>
              <w:t>Międzynarodowy Certyfikat Zielonej Flagi</w:t>
            </w:r>
          </w:p>
          <w:p w:rsidR="00507E50" w:rsidRDefault="00CB494D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2015-2018</w:t>
            </w:r>
          </w:p>
          <w:p w:rsidR="00CB494D" w:rsidRDefault="00CB494D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Koordynator: </w:t>
            </w:r>
            <w:r w:rsidRPr="00466C9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Małgorzata </w:t>
            </w:r>
            <w:proofErr w:type="spellStart"/>
            <w:r w:rsidRPr="00466C98"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</w:p>
          <w:p w:rsidR="001964B1" w:rsidRPr="00507E50" w:rsidRDefault="001964B1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6845" w:rsidTr="005E2059">
        <w:tc>
          <w:tcPr>
            <w:tcW w:w="5562" w:type="dxa"/>
          </w:tcPr>
          <w:p w:rsidR="00507E50" w:rsidRDefault="00507E50" w:rsidP="005E2059">
            <w:pPr>
              <w:jc w:val="center"/>
            </w:pPr>
          </w:p>
          <w:p w:rsidR="00507E50" w:rsidRDefault="005E2059" w:rsidP="005E2059">
            <w:pPr>
              <w:jc w:val="center"/>
            </w:pPr>
            <w:r>
              <w:object w:dxaOrig="4308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89.55pt;height:109.5pt" o:ole="">
                  <v:imagedata r:id="rId8" o:title=""/>
                </v:shape>
                <o:OLEObject Type="Embed" ProgID="PBrush" ShapeID="_x0000_i1027" DrawAspect="Content" ObjectID="_1547302467" r:id="rId9"/>
              </w:object>
            </w:r>
            <w:r w:rsidR="00895191" w:rsidRPr="00895191">
              <w:rPr>
                <w:noProof/>
                <w:lang w:eastAsia="pl-PL"/>
              </w:rPr>
              <w:drawing>
                <wp:inline distT="0" distB="0" distL="0" distR="0">
                  <wp:extent cx="996778" cy="1411091"/>
                  <wp:effectExtent l="0" t="0" r="0" b="0"/>
                  <wp:docPr id="3123" name="Obraz 3123" descr="C:\Users\dom\Downloads\DSC032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dom\Downloads\DSC032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6974" r="24502"/>
                          <a:stretch/>
                        </pic:blipFill>
                        <pic:spPr bwMode="auto">
                          <a:xfrm>
                            <a:off x="0" y="0"/>
                            <a:ext cx="1002995" cy="1419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A5077" w:rsidRDefault="007A5077" w:rsidP="005E2059">
            <w:pPr>
              <w:jc w:val="center"/>
            </w:pPr>
          </w:p>
        </w:tc>
        <w:tc>
          <w:tcPr>
            <w:tcW w:w="4894" w:type="dxa"/>
          </w:tcPr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Konkurs plastyczny : „ Zapobiegamy pożarom”</w:t>
            </w:r>
          </w:p>
          <w:p w:rsidR="00507E50" w:rsidRPr="00466C98" w:rsidRDefault="00CB494D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6C98">
              <w:rPr>
                <w:rFonts w:ascii="Times New Roman" w:hAnsi="Times New Roman" w:cs="Times New Roman"/>
                <w:b/>
                <w:sz w:val="24"/>
                <w:szCs w:val="24"/>
              </w:rPr>
              <w:t>Nadia Nowak</w:t>
            </w:r>
          </w:p>
          <w:p w:rsidR="00096F53" w:rsidRDefault="00466C98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2034">
              <w:rPr>
                <w:rFonts w:ascii="Times New Roman" w:hAnsi="Times New Roman" w:cs="Times New Roman"/>
                <w:b/>
                <w:sz w:val="24"/>
                <w:szCs w:val="24"/>
              </w:rPr>
              <w:t>1 miejsce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w etapie </w:t>
            </w:r>
            <w:r w:rsidR="001B2034">
              <w:rPr>
                <w:rFonts w:ascii="Times New Roman" w:hAnsi="Times New Roman" w:cs="Times New Roman"/>
                <w:sz w:val="24"/>
                <w:szCs w:val="24"/>
              </w:rPr>
              <w:t>wojewódzkim</w:t>
            </w:r>
          </w:p>
          <w:p w:rsidR="001B2034" w:rsidRDefault="001B2034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2034">
              <w:rPr>
                <w:rFonts w:ascii="Times New Roman" w:hAnsi="Times New Roman" w:cs="Times New Roman"/>
                <w:b/>
                <w:sz w:val="24"/>
                <w:szCs w:val="24"/>
              </w:rPr>
              <w:t>1 miejsce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w etapie powiatowym</w:t>
            </w:r>
          </w:p>
          <w:p w:rsidR="00507E50" w:rsidRDefault="00096F53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2034">
              <w:rPr>
                <w:rFonts w:ascii="Times New Roman" w:hAnsi="Times New Roman" w:cs="Times New Roman"/>
                <w:b/>
                <w:sz w:val="24"/>
                <w:szCs w:val="24"/>
              </w:rPr>
              <w:t>laureatka</w:t>
            </w:r>
            <w:r w:rsidR="00466C98">
              <w:rPr>
                <w:rFonts w:ascii="Times New Roman" w:hAnsi="Times New Roman" w:cs="Times New Roman"/>
                <w:sz w:val="24"/>
                <w:szCs w:val="24"/>
              </w:rPr>
              <w:t xml:space="preserve"> eliminacj</w:t>
            </w:r>
            <w:r w:rsidR="00BD2002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466C98">
              <w:rPr>
                <w:rFonts w:ascii="Times New Roman" w:hAnsi="Times New Roman" w:cs="Times New Roman"/>
                <w:sz w:val="24"/>
                <w:szCs w:val="24"/>
              </w:rPr>
              <w:t xml:space="preserve">ch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gminnych</w:t>
            </w:r>
          </w:p>
          <w:p w:rsidR="00466C98" w:rsidRPr="00466C98" w:rsidRDefault="00466C98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6C98">
              <w:rPr>
                <w:rFonts w:ascii="Times New Roman" w:hAnsi="Times New Roman" w:cs="Times New Roman"/>
                <w:b/>
                <w:sz w:val="24"/>
                <w:szCs w:val="24"/>
              </w:rPr>
              <w:t>Tobiasz Nowak</w:t>
            </w:r>
          </w:p>
          <w:p w:rsidR="00466C98" w:rsidRDefault="001B2034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2034">
              <w:rPr>
                <w:rFonts w:ascii="Times New Roman" w:hAnsi="Times New Roman" w:cs="Times New Roman"/>
                <w:b/>
                <w:sz w:val="24"/>
                <w:szCs w:val="24"/>
              </w:rPr>
              <w:t>l</w:t>
            </w:r>
            <w:r w:rsidR="00096F53" w:rsidRPr="001B2034">
              <w:rPr>
                <w:rFonts w:ascii="Times New Roman" w:hAnsi="Times New Roman" w:cs="Times New Roman"/>
                <w:b/>
                <w:sz w:val="24"/>
                <w:szCs w:val="24"/>
              </w:rPr>
              <w:t>aureat</w:t>
            </w:r>
            <w:r w:rsidR="00096F53">
              <w:rPr>
                <w:rFonts w:ascii="Times New Roman" w:hAnsi="Times New Roman" w:cs="Times New Roman"/>
                <w:sz w:val="24"/>
                <w:szCs w:val="24"/>
              </w:rPr>
              <w:t xml:space="preserve"> w e</w:t>
            </w:r>
            <w:r w:rsidR="00466C98">
              <w:rPr>
                <w:rFonts w:ascii="Times New Roman" w:hAnsi="Times New Roman" w:cs="Times New Roman"/>
                <w:sz w:val="24"/>
                <w:szCs w:val="24"/>
              </w:rPr>
              <w:t>liminacj</w:t>
            </w:r>
            <w:r w:rsidR="00096F53">
              <w:rPr>
                <w:rFonts w:ascii="Times New Roman" w:hAnsi="Times New Roman" w:cs="Times New Roman"/>
                <w:sz w:val="24"/>
                <w:szCs w:val="24"/>
              </w:rPr>
              <w:t>ach gminnych</w:t>
            </w:r>
          </w:p>
          <w:p w:rsidR="00507E50" w:rsidRDefault="00CB494D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Opiekun: </w:t>
            </w:r>
            <w:r w:rsidRPr="00466C98">
              <w:rPr>
                <w:rFonts w:ascii="Times New Roman" w:hAnsi="Times New Roman" w:cs="Times New Roman"/>
                <w:b/>
                <w:sz w:val="24"/>
                <w:szCs w:val="24"/>
              </w:rPr>
              <w:t>Barbara Gawlik</w:t>
            </w:r>
          </w:p>
          <w:p w:rsidR="001964B1" w:rsidRPr="00507E50" w:rsidRDefault="001964B1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</w:pPr>
          </w:p>
          <w:p w:rsidR="00184D6E" w:rsidRDefault="005E2059" w:rsidP="005E2059">
            <w:pPr>
              <w:jc w:val="center"/>
            </w:pPr>
            <w:r w:rsidRPr="005E2059">
              <w:rPr>
                <w:noProof/>
                <w:lang w:eastAsia="pl-PL"/>
              </w:rPr>
              <w:drawing>
                <wp:inline distT="0" distB="0" distL="0" distR="0">
                  <wp:extent cx="2130512" cy="1417320"/>
                  <wp:effectExtent l="0" t="0" r="3175" b="0"/>
                  <wp:docPr id="3124" name="Obraz 3124" descr="C:\Users\dom\Desktop\P1030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om\Desktop\P1030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7015" cy="1421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2059" w:rsidRDefault="005E2059" w:rsidP="005E2059">
            <w:pPr>
              <w:jc w:val="center"/>
            </w:pPr>
          </w:p>
          <w:p w:rsidR="005E2059" w:rsidRDefault="005E2059" w:rsidP="005E2059">
            <w:pPr>
              <w:jc w:val="center"/>
            </w:pPr>
            <w:r w:rsidRPr="005E2059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042160" cy="1531620"/>
                  <wp:effectExtent l="0" t="0" r="0" b="0"/>
                  <wp:docPr id="3125" name="Obraz 3125" descr="C:\Users\dom\Desktop\DSC03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dom\Desktop\DSC032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153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2059" w:rsidRDefault="005E2059" w:rsidP="005E2059">
            <w:pPr>
              <w:jc w:val="center"/>
            </w:pPr>
          </w:p>
          <w:p w:rsidR="005E2059" w:rsidRDefault="005E2059" w:rsidP="005E2059">
            <w:pPr>
              <w:jc w:val="center"/>
            </w:pPr>
            <w:r w:rsidRPr="005E2059">
              <w:rPr>
                <w:noProof/>
                <w:lang w:eastAsia="pl-PL"/>
              </w:rPr>
              <w:drawing>
                <wp:inline distT="0" distB="0" distL="0" distR="0">
                  <wp:extent cx="2080260" cy="1560195"/>
                  <wp:effectExtent l="0" t="0" r="0" b="1905"/>
                  <wp:docPr id="3126" name="Obraz 3126" descr="C:\Users\dom\Desktop\IMG_0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dom\Desktop\IMG_0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080260" cy="156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2059" w:rsidRDefault="005E2059" w:rsidP="005E2059">
            <w:pPr>
              <w:jc w:val="center"/>
            </w:pPr>
          </w:p>
        </w:tc>
        <w:tc>
          <w:tcPr>
            <w:tcW w:w="4894" w:type="dxa"/>
          </w:tcPr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V</w:t>
            </w:r>
            <w:r w:rsidR="005E2059">
              <w:rPr>
                <w:rFonts w:ascii="Times New Roman" w:hAnsi="Times New Roman" w:cs="Times New Roman"/>
                <w:b/>
                <w:sz w:val="24"/>
                <w:szCs w:val="24"/>
              </w:rPr>
              <w:t>II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Międzynarodowa Wystawa Szopek Bożonarodzeniowych w Uciechowicach</w:t>
            </w:r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3 miejsce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praca grupowa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oddz.Błotnica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Strzelecka</w:t>
            </w:r>
          </w:p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Wyróżnienie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praca grupowa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oddz.Błotnica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Strzelecka</w:t>
            </w:r>
          </w:p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Opiekun: 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Teresa Cichoń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07AB8" w:rsidRDefault="00607AB8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3 miejsce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praca grupowa oddz. Warmątowice</w:t>
            </w:r>
          </w:p>
          <w:p w:rsidR="00EB1C2A" w:rsidRDefault="00184D6E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Wyróżnienie 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Faustyna Gabor</w:t>
            </w:r>
          </w:p>
          <w:p w:rsidR="00184D6E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oddz. Warmątowice</w:t>
            </w:r>
          </w:p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Wyróżnienie 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Tobiasz Nowak</w:t>
            </w:r>
          </w:p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Opiekun: 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Barbara Gawlik</w:t>
            </w:r>
          </w:p>
          <w:p w:rsidR="00607AB8" w:rsidRDefault="00607AB8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Wyróżnienie praca grupowa 1 grupa starszaków</w:t>
            </w:r>
          </w:p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Wyróżnienie praca grupowa chłopców</w:t>
            </w:r>
          </w:p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Opiekun</w:t>
            </w:r>
            <w:r w:rsidR="00607AB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Klaudia</w:t>
            </w:r>
            <w:proofErr w:type="spellEnd"/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</w:p>
          <w:p w:rsidR="00607AB8" w:rsidRDefault="00607AB8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Wyróżnienie praca grupowa 2 grupa starszaków</w:t>
            </w:r>
          </w:p>
          <w:p w:rsidR="00184D6E" w:rsidRDefault="00184D6E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Wyróżnienie praca grupowa dziewczynek</w:t>
            </w:r>
          </w:p>
          <w:p w:rsidR="00184D6E" w:rsidRPr="00607AB8" w:rsidRDefault="00184D6E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Opiekun: 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Małgorzata </w:t>
            </w:r>
            <w:proofErr w:type="spellStart"/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</w:p>
          <w:p w:rsidR="00184D6E" w:rsidRPr="00184D6E" w:rsidRDefault="00184D6E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bookmarkStart w:id="0" w:name="_GoBack"/>
        <w:bookmarkEnd w:id="0"/>
      </w:tr>
      <w:tr w:rsidR="005E2059" w:rsidTr="005E2059">
        <w:tc>
          <w:tcPr>
            <w:tcW w:w="5562" w:type="dxa"/>
          </w:tcPr>
          <w:p w:rsidR="005E2059" w:rsidRPr="005E2059" w:rsidRDefault="005E2059" w:rsidP="005E2059">
            <w:pPr>
              <w:jc w:val="center"/>
              <w:rPr>
                <w:noProof/>
                <w:lang w:eastAsia="pl-PL"/>
              </w:rPr>
            </w:pPr>
            <w:r w:rsidRPr="005E2059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810441" cy="1721364"/>
                  <wp:effectExtent l="0" t="0" r="0" b="0"/>
                  <wp:docPr id="3127" name="Obraz 3127" descr="C:\Users\dom\Desktop\P102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om\Desktop\P10200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2411" t="21447" r="6055" b="11968"/>
                          <a:stretch/>
                        </pic:blipFill>
                        <pic:spPr bwMode="auto">
                          <a:xfrm>
                            <a:off x="0" y="0"/>
                            <a:ext cx="2813851" cy="1723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Default="004F42E7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VI Sportowy Dzień P</w:t>
            </w:r>
            <w:r w:rsidR="005E2059">
              <w:rPr>
                <w:rFonts w:ascii="Times New Roman" w:hAnsi="Times New Roman" w:cs="Times New Roman"/>
                <w:b/>
                <w:sz w:val="24"/>
                <w:szCs w:val="24"/>
              </w:rPr>
              <w:t>rzedszkolaka</w:t>
            </w:r>
          </w:p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Pr="00466C98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6C98">
              <w:rPr>
                <w:rFonts w:ascii="Times New Roman" w:hAnsi="Times New Roman" w:cs="Times New Roman"/>
                <w:b/>
                <w:sz w:val="24"/>
                <w:szCs w:val="24"/>
              </w:rPr>
              <w:t>Grup</w:t>
            </w:r>
            <w:r w:rsidR="004F42E7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  <w:r w:rsidRPr="00466C9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starszaków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miejsce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Opiekun: </w:t>
            </w:r>
            <w:r w:rsidRPr="00466C98">
              <w:rPr>
                <w:rFonts w:ascii="Times New Roman" w:hAnsi="Times New Roman" w:cs="Times New Roman"/>
                <w:b/>
                <w:sz w:val="24"/>
                <w:szCs w:val="24"/>
              </w:rPr>
              <w:t>Teresa Cichoń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 Barbara Gawlik</w:t>
            </w:r>
          </w:p>
          <w:p w:rsidR="005E2059" w:rsidRPr="00507E50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6845" w:rsidTr="005E2059">
        <w:tc>
          <w:tcPr>
            <w:tcW w:w="5562" w:type="dxa"/>
          </w:tcPr>
          <w:p w:rsidR="007B3816" w:rsidRDefault="007B3816" w:rsidP="005E2059">
            <w:pPr>
              <w:jc w:val="center"/>
            </w:pPr>
          </w:p>
          <w:p w:rsidR="005E2059" w:rsidRDefault="005E2059" w:rsidP="001B2034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080792" cy="1440180"/>
                  <wp:effectExtent l="0" t="0" r="5080" b="7620"/>
                  <wp:docPr id="3128" name="Obraz 3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827" cy="14482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Konkurs „Kartka Bożonarodzeniowa”</w:t>
            </w:r>
          </w:p>
          <w:p w:rsidR="004A21A1" w:rsidRDefault="004A21A1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1C2A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64B1">
              <w:rPr>
                <w:rFonts w:ascii="Times New Roman" w:hAnsi="Times New Roman" w:cs="Times New Roman"/>
                <w:sz w:val="24"/>
                <w:szCs w:val="24"/>
              </w:rPr>
              <w:t>Wyróżnienie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Denis Klose 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964B1">
              <w:rPr>
                <w:rFonts w:ascii="Times New Roman" w:hAnsi="Times New Roman" w:cs="Times New Roman"/>
                <w:sz w:val="24"/>
                <w:szCs w:val="24"/>
              </w:rPr>
              <w:t>oddz.Błotnica</w:t>
            </w:r>
            <w:proofErr w:type="spellEnd"/>
            <w:r w:rsidRPr="001964B1">
              <w:rPr>
                <w:rFonts w:ascii="Times New Roman" w:hAnsi="Times New Roman" w:cs="Times New Roman"/>
                <w:sz w:val="24"/>
                <w:szCs w:val="24"/>
              </w:rPr>
              <w:t xml:space="preserve"> Strzelecka</w:t>
            </w:r>
          </w:p>
          <w:p w:rsidR="005E2059" w:rsidRPr="00607AB8" w:rsidRDefault="005E2059" w:rsidP="001B20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Opiekun: </w:t>
            </w:r>
            <w:r w:rsidRPr="001964B1">
              <w:rPr>
                <w:rFonts w:ascii="Times New Roman" w:hAnsi="Times New Roman" w:cs="Times New Roman"/>
                <w:b/>
                <w:sz w:val="24"/>
                <w:szCs w:val="24"/>
              </w:rPr>
              <w:t>Teresa Cichoń</w:t>
            </w:r>
          </w:p>
        </w:tc>
      </w:tr>
      <w:tr w:rsidR="00C16845" w:rsidTr="005E2059">
        <w:tc>
          <w:tcPr>
            <w:tcW w:w="5562" w:type="dxa"/>
          </w:tcPr>
          <w:p w:rsidR="007B3816" w:rsidRDefault="007B3816" w:rsidP="005E2059">
            <w:pPr>
              <w:jc w:val="center"/>
              <w:rPr>
                <w:noProof/>
                <w:lang w:eastAsia="pl-PL"/>
              </w:rPr>
            </w:pPr>
          </w:p>
          <w:p w:rsidR="005E2059" w:rsidRDefault="005E2059" w:rsidP="005E2059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3565580" cy="2367396"/>
                  <wp:effectExtent l="0" t="0" r="0" b="0"/>
                  <wp:docPr id="3129" name="Obraz 3129" descr="https://scontent-fra3-1.xx.fbcdn.net/v/t1.0-9/12742104_426029660936617_4490563680667373704_n.jpg?oh=6dc5b57e41e0000ce767ea8b402984e8&amp;oe=57C446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fra3-1.xx.fbcdn.net/v/t1.0-9/12742104_426029660936617_4490563680667373704_n.jpg?oh=6dc5b57e41e0000ce767ea8b402984e8&amp;oe=57C446B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950" cy="2372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Konkurs: „Portret Babci i Dziadka w literaturze”</w:t>
            </w:r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Zofia </w:t>
            </w:r>
            <w:proofErr w:type="spellStart"/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Strzelzyk</w:t>
            </w:r>
            <w:proofErr w:type="spellEnd"/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1 miejsce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sz w:val="24"/>
                <w:szCs w:val="24"/>
              </w:rPr>
              <w:t xml:space="preserve">Opiekun: 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Małgorzata </w:t>
            </w:r>
            <w:proofErr w:type="spellStart"/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Maria Urbańczyk</w:t>
            </w:r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2 miejsce</w:t>
            </w:r>
          </w:p>
          <w:p w:rsidR="005E2059" w:rsidRDefault="005E2059" w:rsidP="007B38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sz w:val="24"/>
                <w:szCs w:val="24"/>
              </w:rPr>
              <w:t xml:space="preserve">Opiekun: 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Klaudia </w:t>
            </w:r>
            <w:proofErr w:type="spellStart"/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</w:p>
          <w:p w:rsidR="001B2034" w:rsidRPr="007B3816" w:rsidRDefault="001B2034" w:rsidP="007B38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sz w:val="24"/>
                <w:szCs w:val="24"/>
              </w:rPr>
              <w:t xml:space="preserve">Wyróżnienie 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Nadia Nowak</w:t>
            </w:r>
          </w:p>
          <w:p w:rsidR="005E2059" w:rsidRP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sz w:val="24"/>
                <w:szCs w:val="24"/>
              </w:rPr>
              <w:t xml:space="preserve">Opiekun: 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Barbara Gawlik</w:t>
            </w:r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sz w:val="24"/>
                <w:szCs w:val="24"/>
              </w:rPr>
              <w:t xml:space="preserve">Wyróżnienie: 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Kryspin </w:t>
            </w:r>
            <w:proofErr w:type="spellStart"/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Geisler</w:t>
            </w:r>
            <w:proofErr w:type="spellEnd"/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sz w:val="24"/>
                <w:szCs w:val="24"/>
              </w:rPr>
              <w:t xml:space="preserve">Opiekun: </w:t>
            </w:r>
            <w:r w:rsidRPr="00607AB8">
              <w:rPr>
                <w:rFonts w:ascii="Times New Roman" w:hAnsi="Times New Roman" w:cs="Times New Roman"/>
                <w:b/>
                <w:sz w:val="24"/>
                <w:szCs w:val="24"/>
              </w:rPr>
              <w:t>Teresa Cichoń</w:t>
            </w:r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  <w:rPr>
                <w:noProof/>
                <w:lang w:eastAsia="pl-PL"/>
              </w:rPr>
            </w:pPr>
          </w:p>
          <w:p w:rsidR="005E2059" w:rsidRDefault="005E2059" w:rsidP="005E2059">
            <w:pPr>
              <w:jc w:val="center"/>
            </w:pPr>
            <w:r w:rsidRPr="009671D4">
              <w:rPr>
                <w:noProof/>
                <w:lang w:eastAsia="pl-PL"/>
              </w:rPr>
              <w:drawing>
                <wp:inline distT="0" distB="0" distL="0" distR="0">
                  <wp:extent cx="1363096" cy="1825153"/>
                  <wp:effectExtent l="0" t="0" r="8890" b="3810"/>
                  <wp:docPr id="3130" name="Obraz 3130" descr="C:\Users\dom\Downloads\DSC02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dom\Downloads\DSC027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r="44001"/>
                          <a:stretch/>
                        </pic:blipFill>
                        <pic:spPr bwMode="auto">
                          <a:xfrm>
                            <a:off x="0" y="0"/>
                            <a:ext cx="1366826" cy="1830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Konkurs: „ Woda do picia, woda do mycia, bez niej na Ziemi nie byłoby życia”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A21A1" w:rsidRDefault="004A21A1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sz w:val="24"/>
                <w:szCs w:val="24"/>
              </w:rPr>
              <w:t xml:space="preserve">Wyróżnienie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Tobiasz Nowak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7AB8">
              <w:rPr>
                <w:rFonts w:ascii="Times New Roman" w:hAnsi="Times New Roman" w:cs="Times New Roman"/>
                <w:sz w:val="24"/>
                <w:szCs w:val="24"/>
              </w:rPr>
              <w:t>Opiekun: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Barbara Gawlik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4A21A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7B381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</w:pPr>
            <w:r>
              <w:object w:dxaOrig="13005" w:dyaOrig="11925">
                <v:shape id="_x0000_i1028" type="#_x0000_t75" style="width:183.35pt;height:163.95pt" o:ole="">
                  <v:imagedata r:id="rId18" o:title=""/>
                </v:shape>
                <o:OLEObject Type="Embed" ProgID="PBrush" ShapeID="_x0000_i1028" DrawAspect="Content" ObjectID="_1547302468" r:id="rId19"/>
              </w:object>
            </w:r>
          </w:p>
        </w:tc>
        <w:tc>
          <w:tcPr>
            <w:tcW w:w="4894" w:type="dxa"/>
          </w:tcPr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Konkurs: „ Mały przyjaciel lasu zna leśne zwierzęta”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 miejsce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Daniela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Cedzich</w:t>
            </w:r>
            <w:proofErr w:type="spellEnd"/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2059">
              <w:rPr>
                <w:rFonts w:ascii="Times New Roman" w:hAnsi="Times New Roman" w:cs="Times New Roman"/>
                <w:sz w:val="24"/>
                <w:szCs w:val="24"/>
              </w:rPr>
              <w:t>Opiekun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Małgorzata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2059">
              <w:rPr>
                <w:rFonts w:ascii="Times New Roman" w:hAnsi="Times New Roman" w:cs="Times New Roman"/>
                <w:sz w:val="24"/>
                <w:szCs w:val="24"/>
              </w:rPr>
              <w:t>Wyróżnienie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Julia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Malon</w:t>
            </w:r>
            <w:proofErr w:type="spellEnd"/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2059">
              <w:rPr>
                <w:rFonts w:ascii="Times New Roman" w:hAnsi="Times New Roman" w:cs="Times New Roman"/>
                <w:sz w:val="24"/>
                <w:szCs w:val="24"/>
              </w:rPr>
              <w:t>Opiekun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 Teresa Cichoń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</w:pPr>
            <w:r w:rsidRPr="005E2059">
              <w:rPr>
                <w:noProof/>
                <w:lang w:eastAsia="pl-PL"/>
              </w:rPr>
              <w:drawing>
                <wp:inline distT="0" distB="0" distL="0" distR="0">
                  <wp:extent cx="2110584" cy="1582938"/>
                  <wp:effectExtent l="0" t="2857" r="1587" b="1588"/>
                  <wp:docPr id="3131" name="Obraz 3131" descr="C:\Users\dom\Desktop\P103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om\Desktop\P103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16366" cy="1587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Konkurs: „Mały Kibic”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2059">
              <w:rPr>
                <w:rFonts w:ascii="Times New Roman" w:hAnsi="Times New Roman" w:cs="Times New Roman"/>
                <w:sz w:val="24"/>
                <w:szCs w:val="24"/>
              </w:rPr>
              <w:t>Wyróżnienie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Dominika Gawlik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2059">
              <w:rPr>
                <w:rFonts w:ascii="Times New Roman" w:hAnsi="Times New Roman" w:cs="Times New Roman"/>
                <w:sz w:val="24"/>
                <w:szCs w:val="24"/>
              </w:rPr>
              <w:t>Opiekun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 Teresa Cichoń</w:t>
            </w:r>
          </w:p>
          <w:p w:rsidR="005E2059" w:rsidRPr="00607AB8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3362325" cy="2521744"/>
                  <wp:effectExtent l="0" t="0" r="0" b="0"/>
                  <wp:docPr id="3132" name="Obraz 3132" descr="C:\Users\Teresa\Desktop\gosia bi\P1020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Teresa\Desktop\gosia bi\P10208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213" cy="252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Konkurs : „Polska Niezapominajka 2016”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Szczegól</w:t>
            </w:r>
            <w:r w:rsidR="001B2034">
              <w:rPr>
                <w:rFonts w:ascii="Times New Roman" w:hAnsi="Times New Roman" w:cs="Times New Roman"/>
                <w:b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 wyróżnienie</w:t>
            </w:r>
          </w:p>
          <w:p w:rsidR="005E2059" w:rsidRPr="00614E2F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Praca grupowa – grupa starszaków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Opiekunowie: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Klaudia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 Małgorzata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Szczegól</w:t>
            </w:r>
            <w:r w:rsidR="001B2034">
              <w:rPr>
                <w:rFonts w:ascii="Times New Roman" w:hAnsi="Times New Roman" w:cs="Times New Roman"/>
                <w:b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 wyróżnienie</w:t>
            </w:r>
          </w:p>
          <w:p w:rsidR="005E2059" w:rsidRPr="00614E2F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Praca grupowa oddz. Błotnica Strzelecka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Opiekun: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Teresa Cichoń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Szczegól</w:t>
            </w:r>
            <w:r w:rsidR="001B2034">
              <w:rPr>
                <w:rFonts w:ascii="Times New Roman" w:hAnsi="Times New Roman" w:cs="Times New Roman"/>
                <w:b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 wyróżnienie</w:t>
            </w:r>
          </w:p>
          <w:p w:rsidR="005E2059" w:rsidRPr="00614E2F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 xml:space="preserve">Praca grupowa </w:t>
            </w:r>
            <w:proofErr w:type="spellStart"/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oddz.Warmątowice</w:t>
            </w:r>
            <w:proofErr w:type="spellEnd"/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Opiekun: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Barbara Gawlik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413125" cy="2559685"/>
                  <wp:effectExtent l="0" t="0" r="0" b="0"/>
                  <wp:docPr id="3133" name="Obraz 3133" descr="C:\Users\Teresa\Desktop\gosia bi\P102086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az 3" descr="C:\Users\Teresa\Desktop\gosia bi\P1020865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559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Konkurs: „ Chcemy środowiska czystego bez dymu tytoniowego”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Laureaci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Pr="00614E2F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Praca grupowa - grupa starszaków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Opiekunowie: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Małgorzata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 Klaudia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Pr="00614E2F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 xml:space="preserve">Praca grupowa </w:t>
            </w:r>
            <w:proofErr w:type="spellStart"/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oddz.Błotnica</w:t>
            </w:r>
            <w:proofErr w:type="spellEnd"/>
            <w:r w:rsidRPr="00614E2F">
              <w:rPr>
                <w:rFonts w:ascii="Times New Roman" w:hAnsi="Times New Roman" w:cs="Times New Roman"/>
                <w:sz w:val="24"/>
                <w:szCs w:val="24"/>
              </w:rPr>
              <w:t xml:space="preserve"> Strzelecka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Opiekun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 Teresa Cichoń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</w:pPr>
            <w:r w:rsidRPr="00E63263">
              <w:rPr>
                <w:noProof/>
                <w:lang w:eastAsia="pl-PL"/>
              </w:rPr>
              <w:drawing>
                <wp:inline distT="0" distB="0" distL="0" distR="0">
                  <wp:extent cx="2438127" cy="2130904"/>
                  <wp:effectExtent l="0" t="0" r="635" b="3175"/>
                  <wp:docPr id="3134" name="Obraz 3134" descr="C:\Users\dom\Pictures\HISZPANIA I TABLO\IMG_0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om\Pictures\HISZPANIA I TABLO\IMG_0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161" cy="213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Turniej piłki nożnej – Mini Euro Przedszkolaków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 miejsce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Grupa Starszaków „Hiszpania”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Opiekunowie: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Małgorzata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 Klaudia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16845" w:rsidTr="005E2059">
        <w:tc>
          <w:tcPr>
            <w:tcW w:w="5562" w:type="dxa"/>
          </w:tcPr>
          <w:p w:rsidR="005E2059" w:rsidRDefault="00B94F52" w:rsidP="005E2059">
            <w:pPr>
              <w:jc w:val="center"/>
            </w:pPr>
            <w:r>
              <w:rPr>
                <w:noProof/>
                <w:lang w:eastAsia="pl-PL"/>
              </w:rPr>
            </w:r>
            <w:r>
              <w:rPr>
                <w:noProof/>
                <w:lang w:eastAsia="pl-PL"/>
              </w:rPr>
              <w:pict>
                <v:rect id="Prostokąt 3096" o:spid="_x0000_s1027" alt="https://scontent-fra3-1.xx.fbcdn.net/v/t1.0-9/13423959_1025367377554079_4056186394067785899_n.jpg?oh=b226b99ce0436194cd031cc11e8b5342&amp;oe=5800348B" style="width:23.75pt;height:23.7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" filled="f" stroked="f">
                  <o:lock v:ext="edit" aspectratio="t"/>
                  <w10:wrap type="none"/>
                  <w10:anchorlock/>
                </v:rect>
              </w:pict>
            </w:r>
            <w:r>
              <w:rPr>
                <w:noProof/>
                <w:lang w:eastAsia="pl-PL"/>
              </w:rPr>
            </w:r>
            <w:r>
              <w:rPr>
                <w:noProof/>
                <w:lang w:eastAsia="pl-PL"/>
              </w:rPr>
              <w:pict>
                <v:rect id="Prostokąt 3095" o:spid="_x0000_s1026" alt="https://scontent-fra3-1.xx.fbcdn.net/v/t1.0-9/13423959_1025367377554079_4056186394067785899_n.jpg?oh=b226b99ce0436194cd031cc11e8b5342&amp;oe=5800348B" style="width:23.75pt;height:23.7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" filled="f" stroked="f">
                  <o:lock v:ext="edit" aspectratio="t"/>
                  <w10:wrap type="none"/>
                  <w10:anchorlock/>
                </v:rect>
              </w:pict>
            </w:r>
            <w:r w:rsidR="005E2059" w:rsidRPr="00895191">
              <w:rPr>
                <w:noProof/>
                <w:lang w:eastAsia="pl-PL"/>
              </w:rPr>
              <w:drawing>
                <wp:inline distT="0" distB="0" distL="0" distR="0">
                  <wp:extent cx="2945178" cy="1964474"/>
                  <wp:effectExtent l="0" t="0" r="7620" b="0"/>
                  <wp:docPr id="3135" name="Obraz 3135" descr="C:\Users\dom\Downloads\13423959_1025367377554079_4056186394067785899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dom\Downloads\13423959_1025367377554079_4056186394067785899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832" cy="1970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Pr="00614E2F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Udział w XI Gminnym Happeningu Przedszkolaków „ Kolory Ziemi”</w:t>
            </w:r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</w:pPr>
            <w:r w:rsidRPr="005E2059">
              <w:rPr>
                <w:noProof/>
                <w:lang w:eastAsia="pl-PL"/>
              </w:rPr>
              <w:drawing>
                <wp:inline distT="0" distB="0" distL="0" distR="0">
                  <wp:extent cx="3024727" cy="2267712"/>
                  <wp:effectExtent l="0" t="0" r="4445" b="0"/>
                  <wp:docPr id="3136" name="Obraz 3136" descr="C:\Users\dom\Desktop\20160608_104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dom\Desktop\20160608_104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6474" cy="2269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Pr="00614E2F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Udział w Przeglądzie Angielskiej Twórczości Dziecięcej</w:t>
            </w:r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</w:pPr>
            <w:r w:rsidRPr="00535CBF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047133" cy="2154736"/>
                  <wp:effectExtent l="0" t="0" r="1270" b="0"/>
                  <wp:docPr id="3137" name="Obraz 3137" descr="C:\Users\dom\Desktop\Deskt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dom\Desktop\Deskt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293" cy="2156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Pr="00614E2F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Integracyjny Dzień Dziecka</w:t>
            </w:r>
          </w:p>
        </w:tc>
      </w:tr>
      <w:tr w:rsidR="00C16845" w:rsidTr="005E2059">
        <w:tc>
          <w:tcPr>
            <w:tcW w:w="5562" w:type="dxa"/>
          </w:tcPr>
          <w:p w:rsidR="005E2059" w:rsidRDefault="00C16845" w:rsidP="005E2059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3310112" cy="2292482"/>
                  <wp:effectExtent l="0" t="0" r="5080" b="0"/>
                  <wp:docPr id="3149" name="Obraz 3149" descr="https://scontent-fra3-1.xx.fbcdn.net/v/t1.0-9/13516504_2038787979679033_7813297299131254083_n.jpg?oh=d5eee2bab1f0a8090882ab325f36b5e1&amp;oe=58377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s://scontent-fra3-1.xx.fbcdn.net/v/t1.0-9/13516504_2038787979679033_7813297299131254083_n.jpg?oh=d5eee2bab1f0a8090882ab325f36b5e1&amp;oe=58377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8925" cy="2298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6845" w:rsidRDefault="00C16845" w:rsidP="00C16845"/>
        </w:tc>
        <w:tc>
          <w:tcPr>
            <w:tcW w:w="4894" w:type="dxa"/>
          </w:tcPr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Pr="00614E2F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Piknik Rodzinny „ Mama, tata i Ja”</w:t>
            </w:r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</w:pPr>
            <w:r w:rsidRPr="00E63263">
              <w:rPr>
                <w:noProof/>
                <w:lang w:eastAsia="pl-PL"/>
              </w:rPr>
              <w:drawing>
                <wp:inline distT="0" distB="0" distL="0" distR="0">
                  <wp:extent cx="2906467" cy="2180211"/>
                  <wp:effectExtent l="0" t="0" r="8255" b="0"/>
                  <wp:docPr id="3138" name="Obraz 3138" descr="C:\Users\dom\Desktop\Nowy folder (2)\Wojsko, kotki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om\Desktop\Nowy folder (2)\Wojsko, kotki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159" cy="218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3816" w:rsidRDefault="007B3816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Pr="00614E2F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>Udział w obchodach Święta Wojska w 6. Batalionie Powietrznodesantowym w Gliwicach</w:t>
            </w:r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</w:pPr>
            <w:r w:rsidRPr="00895191">
              <w:rPr>
                <w:noProof/>
                <w:lang w:eastAsia="pl-PL"/>
              </w:rPr>
              <w:drawing>
                <wp:inline distT="0" distB="0" distL="0" distR="0">
                  <wp:extent cx="3694986" cy="2237095"/>
                  <wp:effectExtent l="0" t="0" r="1270" b="0"/>
                  <wp:docPr id="3139" name="Obraz 3139" descr="C:\Users\dom\Downloads\grupow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dom\Downloads\grupow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9724" cy="2239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 xml:space="preserve">Gminny Przegląd Inscenizacyjny </w:t>
            </w:r>
            <w:r w:rsidRPr="00614E2F">
              <w:rPr>
                <w:rFonts w:ascii="Times New Roman" w:hAnsi="Times New Roman" w:cs="Times New Roman"/>
                <w:b/>
                <w:sz w:val="24"/>
                <w:szCs w:val="24"/>
              </w:rPr>
              <w:t>„ Woda daje życie, siłę oraz zdrowie dziś każdy przedszkolak o tym ci opowie”</w:t>
            </w:r>
          </w:p>
          <w:p w:rsidR="005E2059" w:rsidRPr="00614E2F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Organizatorki: Małgorzata </w:t>
            </w:r>
            <w:proofErr w:type="spellStart"/>
            <w:r w:rsidRPr="00614E2F"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  <w:r w:rsidRPr="00614E2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 Teresa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Cichoń</w:t>
            </w:r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</w:pPr>
            <w:r w:rsidRPr="009671D4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948660" cy="1461450"/>
                  <wp:effectExtent l="0" t="4128" r="0" b="0"/>
                  <wp:docPr id="3140" name="Obraz 3140" descr="C:\Users\dom\Downloads\DSCN5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dom\Downloads\DSCN5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48660" cy="146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671D4">
              <w:rPr>
                <w:noProof/>
                <w:lang w:eastAsia="pl-PL"/>
              </w:rPr>
              <w:drawing>
                <wp:inline distT="0" distB="0" distL="0" distR="0">
                  <wp:extent cx="1935656" cy="1451698"/>
                  <wp:effectExtent l="0" t="5715" r="1905" b="1905"/>
                  <wp:docPr id="3141" name="Obraz 3141" descr="C:\Users\dom\Downloads\DSCN5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dom\Downloads\DSCN57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39094" cy="1454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sz w:val="24"/>
                <w:szCs w:val="24"/>
              </w:rPr>
              <w:t xml:space="preserve">Gminny konkurs plastyczny </w:t>
            </w:r>
            <w:r w:rsidRPr="00614E2F">
              <w:rPr>
                <w:rFonts w:ascii="Times New Roman" w:hAnsi="Times New Roman" w:cs="Times New Roman"/>
                <w:b/>
                <w:sz w:val="24"/>
                <w:szCs w:val="24"/>
              </w:rPr>
              <w:t>„ Woda do picia, woda do mycia, bez niej na Ziemi nie byłoby życia”</w:t>
            </w:r>
          </w:p>
          <w:p w:rsidR="005E2059" w:rsidRPr="00614E2F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4E2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Organizatorki: Teresa Cichoń i </w:t>
            </w:r>
            <w:proofErr w:type="spellStart"/>
            <w:r w:rsidRPr="00614E2F">
              <w:rPr>
                <w:rFonts w:ascii="Times New Roman" w:hAnsi="Times New Roman" w:cs="Times New Roman"/>
                <w:b/>
                <w:sz w:val="24"/>
                <w:szCs w:val="24"/>
              </w:rPr>
              <w:t>Małgorzata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Marzok</w:t>
            </w:r>
            <w:proofErr w:type="spellEnd"/>
          </w:p>
        </w:tc>
      </w:tr>
      <w:tr w:rsidR="00C16845" w:rsidTr="005E2059">
        <w:tc>
          <w:tcPr>
            <w:tcW w:w="5562" w:type="dxa"/>
          </w:tcPr>
          <w:p w:rsidR="005E2059" w:rsidRDefault="005E2059" w:rsidP="005E2059">
            <w:pPr>
              <w:jc w:val="center"/>
              <w:rPr>
                <w:rFonts w:cstheme="minorHAnsi"/>
                <w:b/>
                <w:noProof/>
                <w:sz w:val="28"/>
                <w:szCs w:val="28"/>
              </w:rPr>
            </w:pPr>
            <w:r w:rsidRPr="00E31D40">
              <w:rPr>
                <w:rFonts w:cstheme="minorHAnsi"/>
                <w:b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642025" cy="625475"/>
                  <wp:effectExtent l="0" t="0" r="5715" b="3175"/>
                  <wp:docPr id="3142" name="Obraz 4" descr="C:\Users\x\Desktop\pobrane (6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82" name="Picture 2" descr="C:\Users\x\Desktop\pobrane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138" cy="632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31D40">
              <w:rPr>
                <w:rFonts w:cstheme="minorHAnsi"/>
                <w:b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488909" cy="618787"/>
                  <wp:effectExtent l="0" t="0" r="6985" b="0"/>
                  <wp:docPr id="3143" name="Obraz 8" descr="C:\Users\x\Desktop\pobrane (14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85" name="Picture 5" descr="C:\Users\x\Desktop\pobrane (1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933" cy="6302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43667C">
              <w:rPr>
                <w:rFonts w:cstheme="minorHAnsi"/>
                <w:b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642957" cy="632219"/>
                  <wp:effectExtent l="0" t="0" r="5080" b="0"/>
                  <wp:docPr id="3144" name="Obraz 9" descr="C:\Users\x\Desktop\pobrane (15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86" name="Picture 6" descr="C:\Users\x\Desktop\pobrane (1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845" cy="639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516435" cy="526158"/>
                  <wp:effectExtent l="0" t="0" r="0" b="7620"/>
                  <wp:docPr id="3145" name="Obraz 1" descr="C:\Users\x\Desktop\pobra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x\Desktop\pobra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159" cy="537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2059" w:rsidRDefault="005E2059" w:rsidP="005E2059">
            <w:pPr>
              <w:jc w:val="center"/>
            </w:pPr>
            <w:r w:rsidRPr="0043667C">
              <w:rPr>
                <w:rFonts w:cstheme="minorHAnsi"/>
                <w:b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731398" cy="553869"/>
                  <wp:effectExtent l="0" t="0" r="0" b="0"/>
                  <wp:docPr id="3146" name="Obraz 6" descr="C:\Users\x\Desktop\pobrane (13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84" name="Picture 4" descr="C:\Users\x\Desktop\pobrane (1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923" cy="5565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drawing>
                <wp:inline distT="0" distB="0" distL="0" distR="0">
                  <wp:extent cx="1361094" cy="515626"/>
                  <wp:effectExtent l="0" t="0" r="0" b="0"/>
                  <wp:docPr id="3147" name="Obraz 3147" descr="http://skrzaty.chojnice.pl/wp-content/uploads/2012/12/wole_wod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krzaty.chojnice.pl/wp-content/uploads/2012/12/wole_wod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503" cy="517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W tym roku szkolnym realizowaliśmy te oto programy edukacyjne</w:t>
            </w: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059" w:rsidRDefault="005E2059" w:rsidP="005E20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F40509" w:rsidRDefault="00F40509" w:rsidP="005E2059">
      <w:pPr>
        <w:jc w:val="center"/>
      </w:pPr>
    </w:p>
    <w:p w:rsidR="00F40509" w:rsidRDefault="00F40509" w:rsidP="005E2059">
      <w:pPr>
        <w:jc w:val="center"/>
      </w:pPr>
    </w:p>
    <w:p w:rsidR="00F40509" w:rsidRDefault="00F40509" w:rsidP="005E2059">
      <w:pPr>
        <w:jc w:val="center"/>
      </w:pPr>
    </w:p>
    <w:p w:rsidR="00F40509" w:rsidRDefault="00F40509" w:rsidP="005E2059">
      <w:pPr>
        <w:jc w:val="center"/>
      </w:pPr>
    </w:p>
    <w:p w:rsidR="00F40509" w:rsidRDefault="00F40509" w:rsidP="005E2059">
      <w:pPr>
        <w:jc w:val="center"/>
      </w:pPr>
    </w:p>
    <w:p w:rsidR="00F40509" w:rsidRDefault="00F40509" w:rsidP="005E2059">
      <w:pPr>
        <w:jc w:val="center"/>
      </w:pPr>
    </w:p>
    <w:p w:rsidR="00F40509" w:rsidRDefault="00F40509" w:rsidP="005E2059">
      <w:pPr>
        <w:jc w:val="center"/>
      </w:pPr>
    </w:p>
    <w:p w:rsidR="00F40509" w:rsidRDefault="00F40509" w:rsidP="005E2059">
      <w:pPr>
        <w:jc w:val="center"/>
      </w:pPr>
    </w:p>
    <w:p w:rsidR="005E2059" w:rsidRDefault="005E2059" w:rsidP="005E2059">
      <w:pPr>
        <w:jc w:val="center"/>
      </w:pPr>
    </w:p>
    <w:p w:rsidR="004A21A1" w:rsidRDefault="004A21A1" w:rsidP="005E2059">
      <w:pPr>
        <w:jc w:val="center"/>
      </w:pPr>
    </w:p>
    <w:p w:rsidR="004A21A1" w:rsidRDefault="004A21A1" w:rsidP="005E2059">
      <w:pPr>
        <w:jc w:val="center"/>
      </w:pPr>
    </w:p>
    <w:p w:rsidR="004A21A1" w:rsidRDefault="004A21A1" w:rsidP="005E2059">
      <w:pPr>
        <w:jc w:val="center"/>
      </w:pPr>
    </w:p>
    <w:p w:rsidR="004A21A1" w:rsidRDefault="004A21A1" w:rsidP="005E2059">
      <w:pPr>
        <w:jc w:val="center"/>
      </w:pPr>
    </w:p>
    <w:p w:rsidR="004A21A1" w:rsidRDefault="004A21A1" w:rsidP="005E2059">
      <w:pPr>
        <w:jc w:val="center"/>
      </w:pPr>
    </w:p>
    <w:p w:rsidR="004A21A1" w:rsidRDefault="004A21A1" w:rsidP="005E2059">
      <w:pPr>
        <w:jc w:val="center"/>
      </w:pPr>
    </w:p>
    <w:p w:rsidR="004A21A1" w:rsidRDefault="004A21A1" w:rsidP="005E2059">
      <w:pPr>
        <w:jc w:val="center"/>
      </w:pPr>
    </w:p>
    <w:p w:rsidR="004A21A1" w:rsidRDefault="004A21A1" w:rsidP="005E2059">
      <w:pPr>
        <w:jc w:val="center"/>
      </w:pPr>
    </w:p>
    <w:p w:rsidR="004A21A1" w:rsidRDefault="004A21A1" w:rsidP="005E2059">
      <w:pPr>
        <w:jc w:val="center"/>
      </w:pPr>
    </w:p>
    <w:p w:rsidR="004A21A1" w:rsidRDefault="004A21A1" w:rsidP="005E2059">
      <w:pPr>
        <w:jc w:val="center"/>
      </w:pPr>
    </w:p>
    <w:p w:rsidR="005E2059" w:rsidRDefault="005E2059" w:rsidP="005E2059">
      <w:pPr>
        <w:jc w:val="center"/>
      </w:pPr>
    </w:p>
    <w:p w:rsidR="005E2059" w:rsidRDefault="005E2059" w:rsidP="00C16845"/>
    <w:p w:rsidR="005E2059" w:rsidRDefault="005E2059" w:rsidP="005E2059">
      <w:pPr>
        <w:jc w:val="center"/>
      </w:pPr>
    </w:p>
    <w:p w:rsidR="005E2059" w:rsidRDefault="005E2059" w:rsidP="005E2059">
      <w:pPr>
        <w:jc w:val="center"/>
      </w:pPr>
    </w:p>
    <w:p w:rsidR="005E2059" w:rsidRDefault="005E2059" w:rsidP="005E2059">
      <w:pPr>
        <w:jc w:val="center"/>
      </w:pPr>
    </w:p>
    <w:p w:rsidR="00507E50" w:rsidRPr="002B6F95" w:rsidRDefault="002B6F95" w:rsidP="005E2059">
      <w:pPr>
        <w:spacing w:after="200" w:line="276" w:lineRule="auto"/>
        <w:contextualSpacing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Do dostarczonych</w:t>
      </w:r>
      <w:r w:rsidRPr="002B6F95">
        <w:rPr>
          <w:b/>
          <w:sz w:val="24"/>
          <w:szCs w:val="24"/>
        </w:rPr>
        <w:t xml:space="preserve">na płycie CD lub DVD </w:t>
      </w:r>
      <w:r>
        <w:rPr>
          <w:b/>
          <w:sz w:val="24"/>
          <w:szCs w:val="24"/>
        </w:rPr>
        <w:t xml:space="preserve">materiałów musi być załączonawydrukowana </w:t>
      </w:r>
      <w:r>
        <w:rPr>
          <w:b/>
          <w:sz w:val="24"/>
          <w:szCs w:val="24"/>
        </w:rPr>
        <w:br/>
        <w:t>i podpisanakartka z klauzulą</w:t>
      </w:r>
      <w:r w:rsidR="00507E50" w:rsidRPr="002B6F95">
        <w:rPr>
          <w:b/>
          <w:sz w:val="24"/>
          <w:szCs w:val="24"/>
        </w:rPr>
        <w:t>:</w:t>
      </w:r>
    </w:p>
    <w:p w:rsidR="00877D97" w:rsidRDefault="00877D97" w:rsidP="005E205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56" w:lineRule="auto"/>
        <w:jc w:val="center"/>
        <w:rPr>
          <w:rFonts w:ascii="Times New Roman" w:hAnsi="Times New Roman" w:cs="Times New Roman"/>
          <w:i/>
          <w:sz w:val="18"/>
          <w:szCs w:val="18"/>
        </w:rPr>
      </w:pPr>
      <w:r w:rsidRPr="00877D97">
        <w:rPr>
          <w:rFonts w:ascii="Times New Roman" w:hAnsi="Times New Roman" w:cs="Times New Roman"/>
          <w:i/>
          <w:sz w:val="18"/>
          <w:szCs w:val="18"/>
        </w:rPr>
        <w:t>(pieczęć jednostki oświatowej)</w:t>
      </w:r>
    </w:p>
    <w:p w:rsidR="00507E50" w:rsidRDefault="00507E50" w:rsidP="005E205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56" w:lineRule="auto"/>
        <w:ind w:firstLine="708"/>
        <w:jc w:val="center"/>
        <w:rPr>
          <w:rFonts w:ascii="Times New Roman" w:eastAsia="Calibri" w:hAnsi="Times New Roman" w:cs="Times New Roman"/>
          <w:b/>
          <w:bCs/>
          <w:i/>
          <w:iCs/>
          <w:color w:val="000000"/>
          <w:lang w:eastAsia="pl-PL"/>
        </w:rPr>
      </w:pPr>
      <w:r w:rsidRPr="00507E50">
        <w:rPr>
          <w:rFonts w:ascii="Times New Roman" w:eastAsia="Calibri" w:hAnsi="Times New Roman" w:cs="Times New Roman"/>
          <w:b/>
          <w:bCs/>
          <w:i/>
          <w:iCs/>
          <w:color w:val="000000"/>
          <w:lang w:eastAsia="pl-PL"/>
        </w:rPr>
        <w:t xml:space="preserve">Rodzice/opiekunowie prawni dzieci wyrazili zgodę na udział ich dziecka w konkursach </w:t>
      </w:r>
      <w:r w:rsidRPr="00507E50">
        <w:rPr>
          <w:rFonts w:ascii="Times New Roman" w:eastAsia="Calibri" w:hAnsi="Times New Roman" w:cs="Times New Roman"/>
          <w:b/>
          <w:bCs/>
          <w:i/>
          <w:iCs/>
          <w:color w:val="000000"/>
          <w:lang w:eastAsia="pl-PL"/>
        </w:rPr>
        <w:br/>
        <w:t>i zawodach, w jakich uczestniczyła szkoła w roku szkolnym 201</w:t>
      </w:r>
      <w:r>
        <w:rPr>
          <w:rFonts w:ascii="Times New Roman" w:eastAsia="Calibri" w:hAnsi="Times New Roman" w:cs="Times New Roman"/>
          <w:b/>
          <w:bCs/>
          <w:i/>
          <w:iCs/>
          <w:color w:val="000000"/>
          <w:lang w:eastAsia="pl-PL"/>
        </w:rPr>
        <w:t>5</w:t>
      </w:r>
      <w:r w:rsidRPr="00507E50">
        <w:rPr>
          <w:rFonts w:ascii="Times New Roman" w:eastAsia="Calibri" w:hAnsi="Times New Roman" w:cs="Times New Roman"/>
          <w:b/>
          <w:bCs/>
          <w:i/>
          <w:iCs/>
          <w:color w:val="000000"/>
          <w:lang w:eastAsia="pl-PL"/>
        </w:rPr>
        <w:t>/201</w:t>
      </w:r>
      <w:r>
        <w:rPr>
          <w:rFonts w:ascii="Times New Roman" w:eastAsia="Calibri" w:hAnsi="Times New Roman" w:cs="Times New Roman"/>
          <w:b/>
          <w:bCs/>
          <w:i/>
          <w:iCs/>
          <w:color w:val="000000"/>
          <w:lang w:eastAsia="pl-PL"/>
        </w:rPr>
        <w:t>6</w:t>
      </w:r>
      <w:r w:rsidRPr="00507E50">
        <w:rPr>
          <w:rFonts w:ascii="Times New Roman" w:eastAsia="Calibri" w:hAnsi="Times New Roman" w:cs="Times New Roman"/>
          <w:b/>
          <w:bCs/>
          <w:i/>
          <w:iCs/>
          <w:color w:val="000000"/>
          <w:lang w:eastAsia="pl-PL"/>
        </w:rPr>
        <w:t xml:space="preserve"> (organizowanych przez szkołę lub przez inne podmioty) oraz na wykorzystanie/prezentację wyników jego pracy i danych osobowych w biuletynie informacyjnym, opracowywanym przez Gminny Zarząd Oświaty </w:t>
      </w:r>
      <w:r w:rsidRPr="00507E50">
        <w:rPr>
          <w:rFonts w:ascii="Times New Roman" w:eastAsia="Calibri" w:hAnsi="Times New Roman" w:cs="Times New Roman"/>
          <w:b/>
          <w:bCs/>
          <w:i/>
          <w:iCs/>
          <w:color w:val="000000"/>
          <w:lang w:eastAsia="pl-PL"/>
        </w:rPr>
        <w:br/>
        <w:t>i Wychowania w Strzelcach, dotyczący osiągnięć dzieci i uczniów szkół prowadzonych przez gminę Strzelce Opolskie.</w:t>
      </w:r>
    </w:p>
    <w:p w:rsidR="007579DA" w:rsidRPr="007579DA" w:rsidRDefault="007579DA" w:rsidP="005E205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56" w:lineRule="auto"/>
        <w:ind w:firstLine="708"/>
        <w:jc w:val="center"/>
        <w:rPr>
          <w:rFonts w:ascii="Times New Roman" w:eastAsia="Calibri" w:hAnsi="Times New Roman" w:cs="Times New Roman"/>
          <w:bCs/>
          <w:i/>
          <w:iCs/>
          <w:color w:val="000000"/>
          <w:sz w:val="18"/>
          <w:szCs w:val="18"/>
          <w:lang w:eastAsia="pl-PL"/>
        </w:rPr>
      </w:pPr>
      <w:r>
        <w:rPr>
          <w:rFonts w:ascii="Times New Roman" w:eastAsia="Calibri" w:hAnsi="Times New Roman" w:cs="Times New Roman"/>
          <w:b/>
          <w:bCs/>
          <w:i/>
          <w:iCs/>
          <w:color w:val="000000"/>
          <w:lang w:eastAsia="pl-PL"/>
        </w:rPr>
        <w:t xml:space="preserve">___________________________________________ </w:t>
      </w:r>
      <w:r>
        <w:rPr>
          <w:rFonts w:ascii="Times New Roman" w:eastAsia="Calibri" w:hAnsi="Times New Roman" w:cs="Times New Roman"/>
          <w:b/>
          <w:bCs/>
          <w:i/>
          <w:iCs/>
          <w:color w:val="000000"/>
          <w:lang w:eastAsia="pl-PL"/>
        </w:rPr>
        <w:br/>
      </w:r>
      <w:r w:rsidRPr="007579DA">
        <w:rPr>
          <w:rFonts w:ascii="Times New Roman" w:eastAsia="Calibri" w:hAnsi="Times New Roman" w:cs="Times New Roman"/>
          <w:bCs/>
          <w:i/>
          <w:iCs/>
          <w:color w:val="000000"/>
          <w:sz w:val="18"/>
          <w:szCs w:val="18"/>
          <w:lang w:eastAsia="pl-PL"/>
        </w:rPr>
        <w:t>(podpis i pieczęć</w:t>
      </w:r>
      <w:r>
        <w:rPr>
          <w:rFonts w:ascii="Times New Roman" w:eastAsia="Calibri" w:hAnsi="Times New Roman" w:cs="Times New Roman"/>
          <w:bCs/>
          <w:i/>
          <w:iCs/>
          <w:color w:val="000000"/>
          <w:sz w:val="18"/>
          <w:szCs w:val="18"/>
          <w:lang w:eastAsia="pl-PL"/>
        </w:rPr>
        <w:t xml:space="preserve"> dyrektora jednostki oświatowej)</w:t>
      </w:r>
    </w:p>
    <w:p w:rsidR="00507E50" w:rsidRPr="00507E50" w:rsidRDefault="00507E50" w:rsidP="005E205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56" w:lineRule="auto"/>
        <w:jc w:val="center"/>
        <w:rPr>
          <w:rFonts w:ascii="Times New Roman" w:eastAsia="Calibri" w:hAnsi="Times New Roman" w:cs="Times New Roman"/>
          <w:b/>
          <w:bCs/>
          <w:i/>
          <w:iCs/>
          <w:color w:val="000000"/>
          <w:lang w:eastAsia="pl-PL"/>
        </w:rPr>
      </w:pPr>
    </w:p>
    <w:p w:rsidR="00507E50" w:rsidRPr="007579DA" w:rsidRDefault="00507E50" w:rsidP="005E2059">
      <w:pPr>
        <w:pStyle w:val="Bezodstpw"/>
        <w:jc w:val="center"/>
        <w:rPr>
          <w:b/>
          <w:sz w:val="24"/>
          <w:szCs w:val="24"/>
        </w:rPr>
      </w:pPr>
    </w:p>
    <w:p w:rsidR="00507E50" w:rsidRPr="007579DA" w:rsidRDefault="00507E50" w:rsidP="005E2059">
      <w:pPr>
        <w:pStyle w:val="Bezodstpw"/>
        <w:jc w:val="center"/>
        <w:rPr>
          <w:b/>
          <w:i/>
          <w:color w:val="833C0B" w:themeColor="accent2" w:themeShade="80"/>
          <w:sz w:val="24"/>
          <w:szCs w:val="24"/>
        </w:rPr>
      </w:pPr>
      <w:r w:rsidRPr="007579DA">
        <w:rPr>
          <w:b/>
          <w:i/>
          <w:color w:val="833C0B" w:themeColor="accent2" w:themeShade="80"/>
          <w:sz w:val="24"/>
          <w:szCs w:val="24"/>
        </w:rPr>
        <w:t>Informacje przekazane po terminie nie będą uwzględnione w „Biuletynie informacyjnym”.</w:t>
      </w:r>
    </w:p>
    <w:sectPr w:rsidR="00507E50" w:rsidRPr="007579DA" w:rsidSect="00B6632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605C55"/>
    <w:multiLevelType w:val="hybridMultilevel"/>
    <w:tmpl w:val="49D8361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34C089D"/>
    <w:multiLevelType w:val="hybridMultilevel"/>
    <w:tmpl w:val="58308A5E"/>
    <w:lvl w:ilvl="0" w:tplc="BEC8A95A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/>
  <w:defaultTabStop w:val="708"/>
  <w:hyphenationZone w:val="425"/>
  <w:characterSpacingControl w:val="doNotCompress"/>
  <w:compat/>
  <w:rsids>
    <w:rsidRoot w:val="00570546"/>
    <w:rsid w:val="000742E2"/>
    <w:rsid w:val="00096F53"/>
    <w:rsid w:val="00184D6E"/>
    <w:rsid w:val="001964B1"/>
    <w:rsid w:val="001B2034"/>
    <w:rsid w:val="00215D17"/>
    <w:rsid w:val="002174AE"/>
    <w:rsid w:val="00221418"/>
    <w:rsid w:val="00270D6B"/>
    <w:rsid w:val="002B6F95"/>
    <w:rsid w:val="00336809"/>
    <w:rsid w:val="00466C98"/>
    <w:rsid w:val="00472DDF"/>
    <w:rsid w:val="004A21A1"/>
    <w:rsid w:val="004F42E7"/>
    <w:rsid w:val="00507E50"/>
    <w:rsid w:val="00535CBF"/>
    <w:rsid w:val="00570546"/>
    <w:rsid w:val="005E2059"/>
    <w:rsid w:val="00607AB8"/>
    <w:rsid w:val="006110F5"/>
    <w:rsid w:val="00614E2F"/>
    <w:rsid w:val="007579DA"/>
    <w:rsid w:val="007A5077"/>
    <w:rsid w:val="007B3816"/>
    <w:rsid w:val="007F00F4"/>
    <w:rsid w:val="00877D97"/>
    <w:rsid w:val="00895191"/>
    <w:rsid w:val="008A34E3"/>
    <w:rsid w:val="009666CB"/>
    <w:rsid w:val="009671D4"/>
    <w:rsid w:val="009B1033"/>
    <w:rsid w:val="00B6632F"/>
    <w:rsid w:val="00B94F52"/>
    <w:rsid w:val="00BD2002"/>
    <w:rsid w:val="00C15445"/>
    <w:rsid w:val="00C16845"/>
    <w:rsid w:val="00CB494D"/>
    <w:rsid w:val="00D451AC"/>
    <w:rsid w:val="00D94025"/>
    <w:rsid w:val="00E10077"/>
    <w:rsid w:val="00E10EA2"/>
    <w:rsid w:val="00E63263"/>
    <w:rsid w:val="00EB1C2A"/>
    <w:rsid w:val="00EF0BBD"/>
    <w:rsid w:val="00F40509"/>
    <w:rsid w:val="00F7623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94F5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3368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ezodstpw">
    <w:name w:val="No Spacing"/>
    <w:uiPriority w:val="1"/>
    <w:qFormat/>
    <w:rsid w:val="00336809"/>
    <w:pPr>
      <w:spacing w:after="0" w:line="240" w:lineRule="auto"/>
    </w:pPr>
  </w:style>
  <w:style w:type="paragraph" w:styleId="Nagwek">
    <w:name w:val="header"/>
    <w:basedOn w:val="Normalny"/>
    <w:link w:val="NagwekZnak"/>
    <w:uiPriority w:val="99"/>
    <w:semiHidden/>
    <w:unhideWhenUsed/>
    <w:rsid w:val="00877D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877D97"/>
  </w:style>
  <w:style w:type="paragraph" w:styleId="Tekstdymka">
    <w:name w:val="Balloon Text"/>
    <w:basedOn w:val="Normalny"/>
    <w:link w:val="TekstdymkaZnak"/>
    <w:uiPriority w:val="99"/>
    <w:semiHidden/>
    <w:unhideWhenUsed/>
    <w:rsid w:val="00614E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14E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162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5.jpeg"/><Relationship Id="rId19" Type="http://schemas.openxmlformats.org/officeDocument/2006/relationships/oleObject" Target="embeddings/oleObject2.bin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625</Words>
  <Characters>3754</Characters>
  <Application>Microsoft Office Word</Application>
  <DocSecurity>0</DocSecurity>
  <Lines>31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Ewa Kotyrba</dc:creator>
  <cp:lastModifiedBy>dom</cp:lastModifiedBy>
  <cp:revision>2</cp:revision>
  <cp:lastPrinted>2016-06-19T19:43:00Z</cp:lastPrinted>
  <dcterms:created xsi:type="dcterms:W3CDTF">2017-01-30T16:28:00Z</dcterms:created>
  <dcterms:modified xsi:type="dcterms:W3CDTF">2017-01-30T16:28:00Z</dcterms:modified>
</cp:coreProperties>
</file>